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2F7891" w:rsidP="00FA27A1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2023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13309E" w:rsidP="0013309E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A27A1" w:rsidRPr="005A77F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en-US" w:eastAsia="uk-UA"/>
              </w:rPr>
              <w:t>23866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1958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165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727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330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134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370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17156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325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661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278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488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162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258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160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689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402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37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448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56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92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248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102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351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301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189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136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180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128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490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10753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4752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516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625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104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151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303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91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434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63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Колиндянська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166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76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170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373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92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124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177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102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134</w:t>
            </w:r>
          </w:p>
        </w:tc>
      </w:tr>
      <w:tr w:rsidR="00FA27A1" w:rsidRPr="00FA27A1" w:rsidTr="005A77F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7A1" w:rsidRPr="005A77F9" w:rsidRDefault="00FA27A1" w:rsidP="00B5146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5A77F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7A1" w:rsidRPr="005A77F9" w:rsidRDefault="00B5146D" w:rsidP="005A77F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5A77F9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657</w:t>
            </w:r>
          </w:p>
        </w:tc>
      </w:tr>
    </w:tbl>
    <w:p w:rsidR="00435900" w:rsidRDefault="0091192A"/>
    <w:p w:rsidR="005A77F9" w:rsidRDefault="005A77F9"/>
    <w:p w:rsidR="005A77F9" w:rsidRDefault="005A77F9" w:rsidP="005A77F9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Пр</w:t>
      </w:r>
      <w:r w:rsidRPr="003404EF">
        <w:rPr>
          <w:rFonts w:ascii="Verdana" w:hAnsi="Verdana" w:cs="Times New Roman"/>
          <w:sz w:val="16"/>
          <w:szCs w:val="16"/>
        </w:rPr>
        <w:t>имітк</w:t>
      </w:r>
      <w:r>
        <w:rPr>
          <w:rFonts w:ascii="Verdana" w:hAnsi="Verdana" w:cs="Times New Roman"/>
          <w:sz w:val="16"/>
          <w:szCs w:val="16"/>
        </w:rPr>
        <w:t>а:</w:t>
      </w:r>
    </w:p>
    <w:p w:rsidR="005A77F9" w:rsidRDefault="005A77F9" w:rsidP="005A77F9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3404EF">
        <w:rPr>
          <w:rFonts w:ascii="Verdana" w:hAnsi="Verdana" w:cs="Times New Roman"/>
          <w:sz w:val="16"/>
          <w:szCs w:val="16"/>
        </w:rPr>
        <w:t>Да</w:t>
      </w:r>
      <w:r>
        <w:rPr>
          <w:rFonts w:ascii="Verdana" w:hAnsi="Verdana" w:cs="Times New Roman"/>
          <w:sz w:val="16"/>
          <w:szCs w:val="16"/>
        </w:rPr>
        <w:t xml:space="preserve">ні </w:t>
      </w:r>
      <w:r w:rsidRPr="003404EF">
        <w:rPr>
          <w:rFonts w:ascii="Verdana" w:hAnsi="Verdana" w:cs="Times New Roman"/>
          <w:sz w:val="16"/>
          <w:szCs w:val="16"/>
        </w:rPr>
        <w:t xml:space="preserve">в цілому по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 xml:space="preserve">району можуть не дорівнювати сумі даних по </w:t>
      </w:r>
      <w:r>
        <w:rPr>
          <w:rFonts w:ascii="Verdana" w:hAnsi="Verdana" w:cs="Times New Roman"/>
          <w:sz w:val="16"/>
          <w:szCs w:val="16"/>
        </w:rPr>
        <w:t>районах/</w:t>
      </w:r>
      <w:r w:rsidRPr="003404EF">
        <w:rPr>
          <w:rFonts w:ascii="Verdana" w:hAnsi="Verdana" w:cs="Times New Roman"/>
          <w:sz w:val="16"/>
          <w:szCs w:val="16"/>
        </w:rPr>
        <w:t xml:space="preserve">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>району</w:t>
      </w:r>
      <w:r>
        <w:rPr>
          <w:rFonts w:ascii="Verdana" w:hAnsi="Verdana" w:cs="Times New Roman"/>
          <w:sz w:val="16"/>
          <w:szCs w:val="16"/>
        </w:rPr>
        <w:t>.</w:t>
      </w:r>
    </w:p>
    <w:p w:rsidR="005A77F9" w:rsidRDefault="005A77F9"/>
    <w:sectPr w:rsidR="005A77F9" w:rsidSect="009119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92A" w:rsidRDefault="0091192A" w:rsidP="0091192A">
      <w:pPr>
        <w:spacing w:after="0" w:line="240" w:lineRule="auto"/>
      </w:pPr>
      <w:r>
        <w:separator/>
      </w:r>
    </w:p>
  </w:endnote>
  <w:endnote w:type="continuationSeparator" w:id="0">
    <w:p w:rsidR="0091192A" w:rsidRDefault="0091192A" w:rsidP="0091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2A" w:rsidRDefault="0091192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2A" w:rsidRDefault="0091192A" w:rsidP="0091192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bookmarkStart w:id="0" w:name="_GoBack"/>
    <w:bookmarkEnd w:id="0"/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1192A" w:rsidRDefault="0091192A" w:rsidP="0091192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1192A" w:rsidRDefault="0091192A" w:rsidP="0091192A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91192A" w:rsidRPr="0091192A" w:rsidRDefault="0091192A" w:rsidP="0091192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2A" w:rsidRDefault="009119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92A" w:rsidRDefault="0091192A" w:rsidP="0091192A">
      <w:pPr>
        <w:spacing w:after="0" w:line="240" w:lineRule="auto"/>
      </w:pPr>
      <w:r>
        <w:separator/>
      </w:r>
    </w:p>
  </w:footnote>
  <w:footnote w:type="continuationSeparator" w:id="0">
    <w:p w:rsidR="0091192A" w:rsidRDefault="0091192A" w:rsidP="00911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2A" w:rsidRDefault="0091192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2A" w:rsidRDefault="009119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2A" w:rsidRDefault="009119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13309E"/>
    <w:rsid w:val="002F7891"/>
    <w:rsid w:val="00472F47"/>
    <w:rsid w:val="004E2D43"/>
    <w:rsid w:val="005A77F9"/>
    <w:rsid w:val="0091192A"/>
    <w:rsid w:val="009126FF"/>
    <w:rsid w:val="00B5146D"/>
    <w:rsid w:val="00DE23C1"/>
    <w:rsid w:val="00FA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1192A"/>
  </w:style>
  <w:style w:type="paragraph" w:styleId="a6">
    <w:name w:val="footer"/>
    <w:basedOn w:val="a"/>
    <w:link w:val="a7"/>
    <w:uiPriority w:val="99"/>
    <w:unhideWhenUsed/>
    <w:rsid w:val="00911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11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3513</Words>
  <Characters>2003</Characters>
  <Application>Microsoft Office Word</Application>
  <DocSecurity>0</DocSecurity>
  <Lines>16</Lines>
  <Paragraphs>11</Paragraphs>
  <ScaleCrop>false</ScaleCrop>
  <Company>Hewlett-Packard Company</Company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2026-03-25T08:10:00Z</dcterms:created>
  <dcterms:modified xsi:type="dcterms:W3CDTF">2026-04-06T17:00:00Z</dcterms:modified>
</cp:coreProperties>
</file>